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3798" w14:textId="6C8603C3" w:rsidR="00B04C3C" w:rsidRPr="000F7C78" w:rsidRDefault="000F7C78">
      <w:pPr>
        <w:rPr>
          <w:rFonts w:ascii="Arial" w:hAnsi="Arial" w:cs="Arial"/>
        </w:rPr>
      </w:pPr>
      <w:r w:rsidRPr="000F7C78">
        <w:rPr>
          <w:rFonts w:ascii="Arial" w:hAnsi="Arial" w:cs="Arial"/>
        </w:rPr>
        <w:t xml:space="preserve">Nové učivo – </w:t>
      </w:r>
      <w:r w:rsidRPr="000F7C78">
        <w:rPr>
          <w:rFonts w:ascii="Arial" w:hAnsi="Arial" w:cs="Arial"/>
          <w:b/>
          <w:bCs/>
        </w:rPr>
        <w:t>KOULE</w:t>
      </w:r>
      <w:r w:rsidRPr="000F7C78">
        <w:rPr>
          <w:rFonts w:ascii="Arial" w:hAnsi="Arial" w:cs="Arial"/>
        </w:rPr>
        <w:t>, učebnice strana 25 – 30</w:t>
      </w:r>
    </w:p>
    <w:p w14:paraId="1631B2FD" w14:textId="49B7D5FE" w:rsidR="000F7C78" w:rsidRDefault="000F7C78">
      <w:pPr>
        <w:rPr>
          <w:rFonts w:ascii="Arial" w:hAnsi="Arial" w:cs="Arial"/>
          <w:u w:val="single"/>
        </w:rPr>
      </w:pPr>
      <w:r w:rsidRPr="000F7C78">
        <w:rPr>
          <w:rFonts w:ascii="Arial" w:hAnsi="Arial" w:cs="Arial"/>
          <w:u w:val="single"/>
        </w:rPr>
        <w:t>Dělejte si zápis do sešitu nebo vytiskněte a nalepte. Vzorce potřebné k výpočtům se naučte.</w:t>
      </w:r>
    </w:p>
    <w:p w14:paraId="2C9951B5" w14:textId="77777777" w:rsidR="00742E35" w:rsidRDefault="00742E35">
      <w:pPr>
        <w:rPr>
          <w:rFonts w:ascii="Arial" w:hAnsi="Arial" w:cs="Arial"/>
          <w:u w:val="single"/>
        </w:rPr>
      </w:pPr>
    </w:p>
    <w:p w14:paraId="3ECF6941" w14:textId="5EFCED02" w:rsidR="000F7C78" w:rsidRDefault="000F7C7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C6428F" wp14:editId="1B2B6C3C">
            <wp:extent cx="5760720" cy="1895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54D9" w14:textId="77777777" w:rsidR="00742E35" w:rsidRDefault="00742E35">
      <w:pPr>
        <w:rPr>
          <w:rFonts w:ascii="Arial" w:hAnsi="Arial" w:cs="Arial"/>
        </w:rPr>
      </w:pPr>
    </w:p>
    <w:p w14:paraId="15E8BDFB" w14:textId="77777777" w:rsidR="00742E35" w:rsidRPr="00742E35" w:rsidRDefault="00742E35">
      <w:pPr>
        <w:rPr>
          <w:rFonts w:ascii="Arial" w:hAnsi="Arial" w:cs="Arial"/>
          <w:b/>
          <w:bCs/>
          <w:u w:val="single"/>
        </w:rPr>
      </w:pPr>
      <w:r w:rsidRPr="00742E35">
        <w:rPr>
          <w:rFonts w:ascii="Arial" w:hAnsi="Arial" w:cs="Arial"/>
          <w:b/>
          <w:bCs/>
          <w:u w:val="single"/>
        </w:rPr>
        <w:t>Opakování:</w:t>
      </w:r>
    </w:p>
    <w:p w14:paraId="010AFD9E" w14:textId="6E09CFD4" w:rsidR="00742E35" w:rsidRDefault="00742E35">
      <w:pPr>
        <w:rPr>
          <w:rFonts w:ascii="Arial" w:hAnsi="Arial" w:cs="Arial"/>
        </w:rPr>
      </w:pPr>
      <w:r w:rsidRPr="00742E35">
        <w:rPr>
          <w:rFonts w:ascii="Arial" w:hAnsi="Arial" w:cs="Arial"/>
          <w:b/>
          <w:bCs/>
        </w:rPr>
        <w:t>délka kružnice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= π.d    (d-průměr kružnice, kruhu)</w:t>
      </w:r>
    </w:p>
    <w:p w14:paraId="00F95188" w14:textId="77AE3945" w:rsidR="00742E35" w:rsidRDefault="00742E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= 2π.r   (r-poloměr kružnice, kruhu)</w:t>
      </w:r>
    </w:p>
    <w:p w14:paraId="2260049D" w14:textId="42D48547" w:rsidR="00742E35" w:rsidRDefault="00742E35">
      <w:pPr>
        <w:rPr>
          <w:rFonts w:ascii="Arial" w:hAnsi="Arial" w:cs="Arial"/>
        </w:rPr>
      </w:pPr>
      <w:r w:rsidRPr="00742E35">
        <w:rPr>
          <w:rFonts w:ascii="Arial" w:hAnsi="Arial" w:cs="Arial"/>
          <w:b/>
          <w:bCs/>
        </w:rPr>
        <w:t>obsah kruhu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= πr</w:t>
      </w:r>
      <w:r w:rsidRPr="00742E35">
        <w:rPr>
          <w:rFonts w:ascii="Arial" w:hAnsi="Arial" w:cs="Arial"/>
          <w:vertAlign w:val="superscript"/>
        </w:rPr>
        <w:t>2</w:t>
      </w:r>
    </w:p>
    <w:p w14:paraId="34C0E350" w14:textId="3A6A18CE" w:rsidR="00742E35" w:rsidRDefault="00742E3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6C02F" wp14:editId="7F636CDE">
            <wp:simplePos x="0" y="0"/>
            <wp:positionH relativeFrom="column">
              <wp:posOffset>-52070</wp:posOffset>
            </wp:positionH>
            <wp:positionV relativeFrom="paragraph">
              <wp:posOffset>297815</wp:posOffset>
            </wp:positionV>
            <wp:extent cx="576072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500" y="21391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657C" w14:textId="2513E9BC" w:rsidR="00742E35" w:rsidRDefault="00742E35">
      <w:pPr>
        <w:rPr>
          <w:rFonts w:ascii="Arial" w:hAnsi="Arial" w:cs="Arial"/>
        </w:rPr>
      </w:pPr>
    </w:p>
    <w:p w14:paraId="07784E0F" w14:textId="3BB56ED8" w:rsidR="000F7C78" w:rsidRPr="000F7C78" w:rsidRDefault="000F7C78">
      <w:pPr>
        <w:rPr>
          <w:rFonts w:ascii="Arial" w:hAnsi="Arial" w:cs="Arial"/>
        </w:rPr>
      </w:pPr>
      <w:r w:rsidRPr="000F7C78">
        <w:rPr>
          <w:noProof/>
        </w:rPr>
        <w:drawing>
          <wp:anchor distT="0" distB="0" distL="114300" distR="114300" simplePos="0" relativeHeight="251659264" behindDoc="1" locked="0" layoutInCell="1" allowOverlap="1" wp14:anchorId="7845B889" wp14:editId="1AFCF0F4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1453515"/>
            <wp:effectExtent l="0" t="0" r="0" b="0"/>
            <wp:wrapTight wrapText="bothSides">
              <wp:wrapPolygon edited="0">
                <wp:start x="0" y="0"/>
                <wp:lineTo x="0" y="21232"/>
                <wp:lineTo x="21500" y="21232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C78" w:rsidRPr="000F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3C"/>
    <w:rsid w:val="000F7C78"/>
    <w:rsid w:val="00742E35"/>
    <w:rsid w:val="00B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E2A4"/>
  <w15:chartTrackingRefBased/>
  <w15:docId w15:val="{F7A5E862-6948-4D1D-99F6-7D0FFDB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2020-05-06T07:10:00Z</dcterms:created>
  <dcterms:modified xsi:type="dcterms:W3CDTF">2020-05-06T07:26:00Z</dcterms:modified>
</cp:coreProperties>
</file>